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60" w:rsidRPr="00D35820" w:rsidRDefault="004142CC" w:rsidP="00D35820">
      <w:pPr>
        <w:jc w:val="center"/>
        <w:rPr>
          <w:b/>
          <w:sz w:val="28"/>
        </w:rPr>
      </w:pPr>
      <w:r w:rsidRPr="00D35820">
        <w:rPr>
          <w:rFonts w:hint="eastAsia"/>
          <w:b/>
          <w:sz w:val="28"/>
        </w:rPr>
        <w:t>留学人员及其家属来沪工作定居申请材料预审单</w:t>
      </w:r>
    </w:p>
    <w:p w:rsidR="004142CC" w:rsidRDefault="004142CC"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、请按序准备</w:t>
      </w:r>
      <w:r w:rsidR="002E5AD5">
        <w:rPr>
          <w:rFonts w:hint="eastAsia"/>
        </w:rPr>
        <w:t>资料</w:t>
      </w:r>
      <w:r>
        <w:rPr>
          <w:rFonts w:hint="eastAsia"/>
        </w:rPr>
        <w:t>，所有材料均需原件和复印件（复印件请用</w:t>
      </w:r>
      <w:r>
        <w:rPr>
          <w:rFonts w:hint="eastAsia"/>
        </w:rPr>
        <w:t>A</w:t>
      </w:r>
      <w:r>
        <w:t>4</w:t>
      </w:r>
      <w:r>
        <w:t>纸</w:t>
      </w:r>
      <w:r>
        <w:rPr>
          <w:rFonts w:hint="eastAsia"/>
        </w:rPr>
        <w:t>）。</w:t>
      </w:r>
    </w:p>
    <w:p w:rsidR="004142CC" w:rsidRDefault="004142CC" w:rsidP="004142C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、预审后请予</w:t>
      </w:r>
      <w:r>
        <w:rPr>
          <w:rFonts w:hint="eastAsia"/>
        </w:rPr>
        <w:t>30</w:t>
      </w:r>
      <w:r>
        <w:rPr>
          <w:rFonts w:hint="eastAsia"/>
        </w:rPr>
        <w:t>日内补齐所有材料，逾期按重新申请处理。</w:t>
      </w:r>
    </w:p>
    <w:tbl>
      <w:tblPr>
        <w:tblStyle w:val="a3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432"/>
        <w:gridCol w:w="753"/>
        <w:gridCol w:w="753"/>
      </w:tblGrid>
      <w:tr w:rsidR="004142CC" w:rsidRPr="004142CC" w:rsidTr="004142CC">
        <w:tc>
          <w:tcPr>
            <w:tcW w:w="426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 w:rsidRPr="004142CC">
              <w:rPr>
                <w:rFonts w:hint="eastAsia"/>
                <w:sz w:val="18"/>
                <w:szCs w:val="18"/>
              </w:rPr>
              <w:t>申请材料明细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 w:rsidRPr="004142CC">
              <w:rPr>
                <w:rFonts w:hint="eastAsia"/>
                <w:sz w:val="18"/>
                <w:szCs w:val="18"/>
              </w:rPr>
              <w:t>预审一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 w:rsidRPr="004142CC">
              <w:rPr>
                <w:rFonts w:hint="eastAsia"/>
                <w:sz w:val="18"/>
                <w:szCs w:val="18"/>
              </w:rPr>
              <w:t>预审二</w:t>
            </w:r>
          </w:p>
        </w:tc>
      </w:tr>
      <w:tr w:rsidR="004142CC" w:rsidRPr="004142CC" w:rsidTr="004142CC">
        <w:tc>
          <w:tcPr>
            <w:tcW w:w="426" w:type="dxa"/>
            <w:vMerge w:val="restart"/>
            <w:textDirection w:val="tbRlV"/>
            <w:vAlign w:val="center"/>
          </w:tcPr>
          <w:p w:rsidR="004142CC" w:rsidRPr="004142CC" w:rsidRDefault="004142CC" w:rsidP="004142CC">
            <w:pPr>
              <w:spacing w:line="240" w:lineRule="atLeast"/>
              <w:ind w:left="113" w:right="113"/>
              <w:contextualSpacing/>
              <w:rPr>
                <w:sz w:val="18"/>
                <w:szCs w:val="18"/>
              </w:rPr>
            </w:pPr>
            <w:r w:rsidRPr="00775250">
              <w:rPr>
                <w:rFonts w:hint="eastAsia"/>
                <w:kern w:val="0"/>
                <w:sz w:val="18"/>
                <w:szCs w:val="18"/>
                <w:fitText w:val="1620" w:id="1146877696"/>
              </w:rPr>
              <w:t>用人单位须递交材料</w:t>
            </w:r>
          </w:p>
        </w:tc>
        <w:tc>
          <w:tcPr>
            <w:tcW w:w="6432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 w:rsidRPr="004142CC">
              <w:rPr>
                <w:rFonts w:hint="eastAsia"/>
                <w:sz w:val="18"/>
                <w:szCs w:val="18"/>
              </w:rPr>
              <w:t>用人单位介绍信及人事专员身份证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</w:tr>
      <w:tr w:rsidR="004142CC" w:rsidRPr="004142CC" w:rsidTr="004142CC">
        <w:tc>
          <w:tcPr>
            <w:tcW w:w="426" w:type="dxa"/>
            <w:vMerge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 w:rsidRPr="004142CC">
              <w:rPr>
                <w:rFonts w:hint="eastAsia"/>
                <w:sz w:val="18"/>
                <w:szCs w:val="18"/>
              </w:rPr>
              <w:t>用人单位报上海市人力资源和社会保障局的请示函并加盖单位公章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</w:tr>
      <w:tr w:rsidR="004142CC" w:rsidRPr="004142CC" w:rsidTr="004142CC">
        <w:tc>
          <w:tcPr>
            <w:tcW w:w="426" w:type="dxa"/>
            <w:vMerge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4142CC" w:rsidRPr="004142CC" w:rsidRDefault="004142CC" w:rsidP="004142CC">
            <w:pPr>
              <w:ind w:leftChars="-321" w:left="-674" w:firstLineChars="321" w:firstLine="5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42CC">
              <w:rPr>
                <w:rFonts w:hint="eastAsia"/>
                <w:sz w:val="18"/>
                <w:szCs w:val="18"/>
              </w:rPr>
              <w:t>法人登记证书、组织机构代码证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</w:tr>
      <w:tr w:rsidR="004142CC" w:rsidRPr="004142CC" w:rsidTr="004142CC">
        <w:tc>
          <w:tcPr>
            <w:tcW w:w="426" w:type="dxa"/>
            <w:vMerge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《留学回国人员申办上海常住户口申请表》附一张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寸证件照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</w:tr>
      <w:tr w:rsidR="004142CC" w:rsidRPr="004142CC" w:rsidTr="004142CC">
        <w:tc>
          <w:tcPr>
            <w:tcW w:w="426" w:type="dxa"/>
            <w:vMerge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申请单位与留学回国人员签订的聘用合同；在本市正常缴纳社会保险和个人所得税的证明</w:t>
            </w: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142CC" w:rsidRPr="004142CC" w:rsidRDefault="004142CC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A16A45">
        <w:tc>
          <w:tcPr>
            <w:tcW w:w="426" w:type="dxa"/>
            <w:vMerge w:val="restart"/>
            <w:textDirection w:val="tbRlV"/>
          </w:tcPr>
          <w:p w:rsidR="00A16A45" w:rsidRPr="004142CC" w:rsidRDefault="00A16A45" w:rsidP="00A16A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申请人须递交材料</w:t>
            </w:r>
          </w:p>
        </w:tc>
        <w:tc>
          <w:tcPr>
            <w:tcW w:w="6432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《国外学历学位认证书》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国（境）外毕业证书、成绩单；进修人员的提供国（境）外进修证明（翻译件）、《留学回国人员证明》和国内硕士研究生及以上学历学位证书或副高级及以上职称证书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国内最高学历学位证书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护照、签证及所有出入境记录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居民户口簿（户籍证明）和身份证（须农转非）；户籍注销证明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党政机关、事业单位聘用名录；档案单位出具的未就业证明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劳动手册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出国（境）前系在职人员的，提供原工作单位同意调出或已离职证明；在国（境）外有工作经历：劳动合同、税单或负责人签字的工作证明（外文须翻译）；回国后在沪其他单位工作证明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在沪档案接受单位出具的同意接收证明（或在沪档案保管单位出具的保管证明）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在沪落户地址证明：房产证；配偶或直系亲属的房产证、居民户口簿和产权人共同签署的同意落户的书面证明；集体户口簿复印件或户籍证明以及单位同意落户的书面证明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婚姻状况证明：结婚证书；离婚证、离婚协议书或法院调解书、判决书（外文须翻译）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子女出生证明及合法生育的证明（外文须翻译）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A16A45" w:rsidRPr="004142CC" w:rsidTr="004142CC">
        <w:tc>
          <w:tcPr>
            <w:tcW w:w="426" w:type="dxa"/>
            <w:vMerge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A16A45" w:rsidRDefault="00A16A45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其他必要的证明材料</w:t>
            </w: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16A45" w:rsidRPr="004142CC" w:rsidRDefault="00A16A45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22037B">
        <w:tc>
          <w:tcPr>
            <w:tcW w:w="426" w:type="dxa"/>
            <w:vMerge w:val="restart"/>
            <w:textDirection w:val="tbRlV"/>
          </w:tcPr>
          <w:p w:rsidR="0022037B" w:rsidRPr="004142CC" w:rsidRDefault="0022037B" w:rsidP="002203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家属随迁申请材料</w:t>
            </w: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一张二寸证件照，在沪档案接受单位出具档案接收证明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4142CC">
        <w:tc>
          <w:tcPr>
            <w:tcW w:w="426" w:type="dxa"/>
            <w:vMerge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配偶在本市有工作单位的，提供劳动（聘用）合同、单位营业执照和组织机构代码证（须加盖单位公章）；原来在外省市有工作单位的，提供原单位同意调出或已离职证明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4142CC">
        <w:tc>
          <w:tcPr>
            <w:tcW w:w="426" w:type="dxa"/>
            <w:vMerge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配偶：《国外学历学位认证书》；国内、外最高学历学位证书；护照、签证及所有出入境记录；子女：中国护照（或旅行证）及签证、出入境记录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4142CC">
        <w:tc>
          <w:tcPr>
            <w:tcW w:w="426" w:type="dxa"/>
            <w:vMerge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周岁以上、在普通高中就读的子女需随迁的，提供学籍证明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4142CC">
        <w:tc>
          <w:tcPr>
            <w:tcW w:w="426" w:type="dxa"/>
            <w:vMerge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配偶和子女户口簿、身份证、在沪落户地址证明（同申请人）、子女出生证明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4142CC">
        <w:tc>
          <w:tcPr>
            <w:tcW w:w="426" w:type="dxa"/>
            <w:vMerge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放弃随迁的，提供居民户口簿和身份证及书面放弃随迁承诺书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22037B" w:rsidRPr="004142CC" w:rsidTr="004142CC">
        <w:tc>
          <w:tcPr>
            <w:tcW w:w="426" w:type="dxa"/>
            <w:vMerge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22037B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其他必要的证明材料</w:t>
            </w: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2037B" w:rsidRPr="004142CC" w:rsidRDefault="0022037B" w:rsidP="004142CC">
            <w:pPr>
              <w:rPr>
                <w:sz w:val="18"/>
                <w:szCs w:val="18"/>
              </w:rPr>
            </w:pPr>
          </w:p>
        </w:tc>
      </w:tr>
      <w:tr w:rsidR="00361928" w:rsidRPr="004142CC" w:rsidTr="004142CC">
        <w:tc>
          <w:tcPr>
            <w:tcW w:w="426" w:type="dxa"/>
          </w:tcPr>
          <w:p w:rsidR="00361928" w:rsidRPr="004142CC" w:rsidRDefault="00361928" w:rsidP="004142CC">
            <w:pPr>
              <w:rPr>
                <w:sz w:val="18"/>
                <w:szCs w:val="18"/>
              </w:rPr>
            </w:pPr>
          </w:p>
        </w:tc>
        <w:tc>
          <w:tcPr>
            <w:tcW w:w="6432" w:type="dxa"/>
          </w:tcPr>
          <w:p w:rsidR="00361928" w:rsidRDefault="0022037B" w:rsidP="004142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所需翻译的材料</w:t>
            </w:r>
            <w:r w:rsidR="00863395">
              <w:rPr>
                <w:rFonts w:hint="eastAsia"/>
                <w:sz w:val="18"/>
                <w:szCs w:val="18"/>
              </w:rPr>
              <w:t>请去</w:t>
            </w:r>
            <w:r>
              <w:rPr>
                <w:rFonts w:hint="eastAsia"/>
                <w:sz w:val="18"/>
                <w:szCs w:val="18"/>
              </w:rPr>
              <w:t>推荐备案的翻译机构翻译</w:t>
            </w:r>
          </w:p>
        </w:tc>
        <w:tc>
          <w:tcPr>
            <w:tcW w:w="753" w:type="dxa"/>
          </w:tcPr>
          <w:p w:rsidR="00361928" w:rsidRPr="004142CC" w:rsidRDefault="00361928" w:rsidP="004142C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61928" w:rsidRPr="004142CC" w:rsidRDefault="00361928" w:rsidP="004142CC">
            <w:pPr>
              <w:rPr>
                <w:sz w:val="18"/>
                <w:szCs w:val="18"/>
              </w:rPr>
            </w:pPr>
          </w:p>
        </w:tc>
      </w:tr>
    </w:tbl>
    <w:p w:rsidR="004142CC" w:rsidRDefault="004142CC" w:rsidP="004142CC">
      <w:pPr>
        <w:ind w:firstLine="420"/>
        <w:rPr>
          <w:sz w:val="18"/>
          <w:szCs w:val="18"/>
        </w:rPr>
      </w:pPr>
    </w:p>
    <w:p w:rsidR="00553764" w:rsidRDefault="00553764" w:rsidP="004142CC">
      <w:pPr>
        <w:ind w:firstLine="420"/>
        <w:rPr>
          <w:sz w:val="18"/>
          <w:szCs w:val="18"/>
        </w:rPr>
      </w:pPr>
      <w:bookmarkStart w:id="0" w:name="_GoBack"/>
      <w:bookmarkEnd w:id="0"/>
    </w:p>
    <w:sectPr w:rsidR="0055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B1" w:rsidRDefault="005064B1" w:rsidP="00553764">
      <w:r>
        <w:separator/>
      </w:r>
    </w:p>
  </w:endnote>
  <w:endnote w:type="continuationSeparator" w:id="0">
    <w:p w:rsidR="005064B1" w:rsidRDefault="005064B1" w:rsidP="005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B1" w:rsidRDefault="005064B1" w:rsidP="00553764">
      <w:r>
        <w:separator/>
      </w:r>
    </w:p>
  </w:footnote>
  <w:footnote w:type="continuationSeparator" w:id="0">
    <w:p w:rsidR="005064B1" w:rsidRDefault="005064B1" w:rsidP="0055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A"/>
    <w:rsid w:val="0022037B"/>
    <w:rsid w:val="002E5AD5"/>
    <w:rsid w:val="00361928"/>
    <w:rsid w:val="004142CC"/>
    <w:rsid w:val="004E045A"/>
    <w:rsid w:val="005064B1"/>
    <w:rsid w:val="00553764"/>
    <w:rsid w:val="00672964"/>
    <w:rsid w:val="00775250"/>
    <w:rsid w:val="00863395"/>
    <w:rsid w:val="00892E7F"/>
    <w:rsid w:val="00A16A45"/>
    <w:rsid w:val="00C60D60"/>
    <w:rsid w:val="00D35820"/>
    <w:rsid w:val="00D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4C64"/>
  <w15:chartTrackingRefBased/>
  <w15:docId w15:val="{7AFB342A-6A1D-4C08-A60B-9D040A8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AD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E5AD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37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3764"/>
    <w:rPr>
      <w:sz w:val="18"/>
      <w:szCs w:val="18"/>
    </w:rPr>
  </w:style>
  <w:style w:type="character" w:styleId="aa">
    <w:name w:val="Hyperlink"/>
    <w:basedOn w:val="a0"/>
    <w:uiPriority w:val="99"/>
    <w:unhideWhenUsed/>
    <w:rsid w:val="0055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chuzhh</dc:creator>
  <cp:keywords/>
  <dc:description/>
  <cp:lastModifiedBy>Xia Fred</cp:lastModifiedBy>
  <cp:revision>2</cp:revision>
  <cp:lastPrinted>2016-06-22T05:07:00Z</cp:lastPrinted>
  <dcterms:created xsi:type="dcterms:W3CDTF">2019-09-29T09:17:00Z</dcterms:created>
  <dcterms:modified xsi:type="dcterms:W3CDTF">2019-09-29T09:17:00Z</dcterms:modified>
</cp:coreProperties>
</file>